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0B59E9C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>
        <w:rPr>
          <w:rFonts w:ascii="Arial" w:hAnsi="Arial" w:cs="Arial"/>
          <w:b/>
          <w:bCs/>
          <w:sz w:val="20"/>
          <w:szCs w:val="20"/>
        </w:rPr>
        <w:t xml:space="preserve"> </w:t>
      </w:r>
      <w:r w:rsidR="00533334">
        <w:rPr>
          <w:rFonts w:ascii="Arial" w:hAnsi="Arial" w:cs="Arial"/>
          <w:b/>
          <w:bCs/>
          <w:sz w:val="20"/>
          <w:szCs w:val="20"/>
        </w:rPr>
        <w:t>081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241DF1">
        <w:rPr>
          <w:rFonts w:ascii="Arial" w:hAnsi="Arial" w:cs="Arial"/>
          <w:b/>
          <w:bCs/>
          <w:sz w:val="20"/>
          <w:szCs w:val="20"/>
        </w:rPr>
        <w:t>26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B18C7">
        <w:rPr>
          <w:rFonts w:ascii="Arial" w:hAnsi="Arial" w:cs="Arial"/>
          <w:b/>
          <w:bCs/>
          <w:sz w:val="20"/>
          <w:szCs w:val="20"/>
        </w:rPr>
        <w:t>MAIO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</w:t>
      </w:r>
      <w:r w:rsidR="00241DF1">
        <w:rPr>
          <w:rFonts w:ascii="Arial" w:hAnsi="Arial" w:cs="Arial"/>
          <w:sz w:val="20"/>
          <w:szCs w:val="20"/>
        </w:rPr>
        <w:t>01</w:t>
      </w:r>
      <w:r w:rsidRPr="009A2825">
        <w:rPr>
          <w:rFonts w:ascii="Arial" w:hAnsi="Arial" w:cs="Arial"/>
          <w:sz w:val="20"/>
          <w:szCs w:val="20"/>
        </w:rPr>
        <w:t>/202</w:t>
      </w:r>
      <w:r w:rsidR="00241DF1">
        <w:rPr>
          <w:rFonts w:ascii="Arial" w:hAnsi="Arial" w:cs="Arial"/>
          <w:sz w:val="20"/>
          <w:szCs w:val="20"/>
        </w:rPr>
        <w:t>2</w:t>
      </w:r>
      <w:r w:rsidRPr="009A282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43F73794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B467BE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B467BE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B467BE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B467BE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410C3AA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B467BE"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B467BE"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B467BE"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B467BE"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</w:t>
      </w:r>
      <w:r w:rsidR="00EB3A5F">
        <w:rPr>
          <w:rFonts w:ascii="Arial" w:hAnsi="Arial" w:cs="Arial"/>
          <w:sz w:val="20"/>
          <w:szCs w:val="20"/>
        </w:rPr>
        <w:t>01</w:t>
      </w:r>
      <w:r w:rsidR="00C9602B" w:rsidRPr="009A2825">
        <w:rPr>
          <w:rFonts w:ascii="Arial" w:hAnsi="Arial" w:cs="Arial"/>
          <w:sz w:val="20"/>
          <w:szCs w:val="20"/>
        </w:rPr>
        <w:t>/202</w:t>
      </w:r>
      <w:r w:rsidR="00EB3A5F">
        <w:rPr>
          <w:rFonts w:ascii="Arial" w:hAnsi="Arial" w:cs="Arial"/>
          <w:sz w:val="20"/>
          <w:szCs w:val="20"/>
        </w:rPr>
        <w:t>2</w:t>
      </w:r>
      <w:r w:rsidR="00C9602B" w:rsidRPr="009A2825">
        <w:rPr>
          <w:rFonts w:ascii="Arial" w:hAnsi="Arial" w:cs="Arial"/>
          <w:sz w:val="20"/>
          <w:szCs w:val="20"/>
        </w:rPr>
        <w:t xml:space="preserve">, </w:t>
      </w:r>
      <w:r w:rsidRPr="009A282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4ADB3F4C" w:rsidR="00CA2F8B" w:rsidRDefault="00B467BE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 w:rsidR="00EE2337">
        <w:rPr>
          <w:rFonts w:ascii="Arial" w:hAnsi="Arial" w:cs="Arial"/>
          <w:sz w:val="20"/>
          <w:szCs w:val="20"/>
        </w:rPr>
        <w:t>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>de 5</w:t>
      </w:r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da convocação</w:t>
      </w:r>
      <w:r w:rsidR="00533334">
        <w:rPr>
          <w:rFonts w:ascii="Arial" w:hAnsi="Arial" w:cs="Arial"/>
          <w:sz w:val="20"/>
          <w:szCs w:val="20"/>
        </w:rPr>
        <w:t>.</w:t>
      </w:r>
      <w:r w:rsidR="00B43280">
        <w:rPr>
          <w:rFonts w:ascii="Arial" w:hAnsi="Arial" w:cs="Arial"/>
          <w:sz w:val="20"/>
          <w:szCs w:val="20"/>
        </w:rPr>
        <w:t xml:space="preserve"> </w:t>
      </w:r>
    </w:p>
    <w:p w14:paraId="1451A881" w14:textId="213F0BEF" w:rsidR="00B035FF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545"/>
      </w:tblGrid>
      <w:tr w:rsidR="002A7D12" w:rsidRPr="00EB3A5F" w14:paraId="36230909" w14:textId="77777777" w:rsidTr="00FD72C2">
        <w:trPr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</w:tcPr>
          <w:p w14:paraId="4689F905" w14:textId="425CC4A2" w:rsidR="002A7D12" w:rsidRPr="00EB3A5F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SECRETARIA MUNICIPAL DA EDUCAÇÃO</w:t>
            </w:r>
          </w:p>
        </w:tc>
      </w:tr>
      <w:tr w:rsidR="002A7D12" w:rsidRPr="00EB3A5F" w14:paraId="68003EB1" w14:textId="77777777" w:rsidTr="004A49F5">
        <w:trPr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</w:tcPr>
          <w:p w14:paraId="65F44B79" w14:textId="67B0BA9D" w:rsidR="002A7D12" w:rsidRPr="00EB3A5F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MONITOR DE CRECHE</w:t>
            </w:r>
          </w:p>
        </w:tc>
      </w:tr>
      <w:tr w:rsidR="002A7D12" w:rsidRPr="00EB3A5F" w14:paraId="4BE9EB83" w14:textId="77777777" w:rsidTr="004A49F5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14:paraId="585B024D" w14:textId="03C22BD4" w:rsidR="002A7D12" w:rsidRPr="00EB3A5F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67434E4" w14:textId="27D0515D" w:rsidR="002A7D12" w:rsidRPr="00EB3A5F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231DDE67" w14:textId="79789436" w:rsidR="002A7D12" w:rsidRPr="00EB3A5F" w:rsidRDefault="00212263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</w:tr>
      <w:tr w:rsidR="00C14945" w:rsidRPr="00EB3A5F" w14:paraId="4EE665AA" w14:textId="77777777" w:rsidTr="00FD72C2">
        <w:trPr>
          <w:jc w:val="center"/>
        </w:trPr>
        <w:tc>
          <w:tcPr>
            <w:tcW w:w="3964" w:type="dxa"/>
          </w:tcPr>
          <w:p w14:paraId="276A2122" w14:textId="684884E5" w:rsidR="00C14945" w:rsidRPr="00EB3A5F" w:rsidRDefault="00FD72C2" w:rsidP="00EB3A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ANA CAROLINE SEGAT</w:t>
            </w:r>
          </w:p>
        </w:tc>
        <w:tc>
          <w:tcPr>
            <w:tcW w:w="2835" w:type="dxa"/>
          </w:tcPr>
          <w:p w14:paraId="2D85DBC9" w14:textId="7290F31F" w:rsidR="00C14945" w:rsidRPr="00EB3A5F" w:rsidRDefault="00C14945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22/01/1995</w:t>
            </w:r>
          </w:p>
        </w:tc>
        <w:tc>
          <w:tcPr>
            <w:tcW w:w="2545" w:type="dxa"/>
          </w:tcPr>
          <w:p w14:paraId="034D7DF9" w14:textId="152A0B91" w:rsidR="00C14945" w:rsidRPr="00EB3A5F" w:rsidRDefault="00C14945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37,00</w:t>
            </w:r>
          </w:p>
        </w:tc>
      </w:tr>
      <w:tr w:rsidR="00FD72C2" w:rsidRPr="00EB3A5F" w14:paraId="154A4BFD" w14:textId="77777777" w:rsidTr="00FD72C2">
        <w:trPr>
          <w:jc w:val="center"/>
        </w:trPr>
        <w:tc>
          <w:tcPr>
            <w:tcW w:w="3964" w:type="dxa"/>
          </w:tcPr>
          <w:p w14:paraId="7929A854" w14:textId="663A966F" w:rsidR="00FD72C2" w:rsidRPr="00EB3A5F" w:rsidRDefault="00FD72C2" w:rsidP="00EB3A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VALÉRIA RECH MARQUES TELES</w:t>
            </w:r>
          </w:p>
        </w:tc>
        <w:tc>
          <w:tcPr>
            <w:tcW w:w="2835" w:type="dxa"/>
          </w:tcPr>
          <w:p w14:paraId="4E2B907B" w14:textId="570D7148" w:rsidR="00FD72C2" w:rsidRPr="00EB3A5F" w:rsidRDefault="00FD72C2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28/08/1995</w:t>
            </w:r>
          </w:p>
        </w:tc>
        <w:tc>
          <w:tcPr>
            <w:tcW w:w="2545" w:type="dxa"/>
          </w:tcPr>
          <w:p w14:paraId="7852A329" w14:textId="5DA7E9C0" w:rsidR="00FD72C2" w:rsidRPr="00EB3A5F" w:rsidRDefault="00FD72C2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</w:tr>
      <w:tr w:rsidR="00FD72C2" w:rsidRPr="00EB3A5F" w14:paraId="0ECB37FE" w14:textId="77777777" w:rsidTr="00FD72C2">
        <w:trPr>
          <w:jc w:val="center"/>
        </w:trPr>
        <w:tc>
          <w:tcPr>
            <w:tcW w:w="3964" w:type="dxa"/>
          </w:tcPr>
          <w:p w14:paraId="43A2ADC6" w14:textId="489E3CF8" w:rsidR="00FD72C2" w:rsidRPr="00EB3A5F" w:rsidRDefault="00FD72C2" w:rsidP="00EB3A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SHEILA VIDI </w:t>
            </w:r>
          </w:p>
        </w:tc>
        <w:tc>
          <w:tcPr>
            <w:tcW w:w="2835" w:type="dxa"/>
          </w:tcPr>
          <w:p w14:paraId="52F16343" w14:textId="69262AB8" w:rsidR="00FD72C2" w:rsidRPr="00EB3A5F" w:rsidRDefault="00FD72C2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14/03/1990</w:t>
            </w:r>
          </w:p>
        </w:tc>
        <w:tc>
          <w:tcPr>
            <w:tcW w:w="2545" w:type="dxa"/>
          </w:tcPr>
          <w:p w14:paraId="1179F57B" w14:textId="78BDC6CE" w:rsidR="00FD72C2" w:rsidRPr="00EB3A5F" w:rsidRDefault="00FD72C2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19,00</w:t>
            </w:r>
          </w:p>
        </w:tc>
      </w:tr>
      <w:tr w:rsidR="005E7D38" w:rsidRPr="00EB3A5F" w14:paraId="68F97F64" w14:textId="77777777" w:rsidTr="004A49F5">
        <w:trPr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</w:tcPr>
          <w:p w14:paraId="43107230" w14:textId="23206277" w:rsidR="005E7D38" w:rsidRPr="00EB3A5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MONITOR DE ALUNO COM NECESSIDADES ESPECIAIS</w:t>
            </w:r>
          </w:p>
        </w:tc>
      </w:tr>
      <w:tr w:rsidR="005E7D38" w:rsidRPr="00EB3A5F" w14:paraId="7A26F1A5" w14:textId="77777777" w:rsidTr="004A49F5">
        <w:trPr>
          <w:jc w:val="center"/>
        </w:trPr>
        <w:tc>
          <w:tcPr>
            <w:tcW w:w="3964" w:type="dxa"/>
            <w:shd w:val="clear" w:color="auto" w:fill="D9D9D9" w:themeFill="background1" w:themeFillShade="D9"/>
          </w:tcPr>
          <w:p w14:paraId="0667DC1B" w14:textId="30A7ACF6" w:rsidR="005E7D38" w:rsidRPr="00EB3A5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73B540" w14:textId="35BF3272" w:rsidR="005E7D38" w:rsidRPr="00EB3A5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46FD2FFE" w14:textId="5745ED26" w:rsidR="005E7D38" w:rsidRPr="00EB3A5F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A5F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</w:tr>
      <w:tr w:rsidR="005E7D38" w:rsidRPr="00EB3A5F" w14:paraId="06CC8D34" w14:textId="77777777" w:rsidTr="00FD72C2">
        <w:trPr>
          <w:jc w:val="center"/>
        </w:trPr>
        <w:tc>
          <w:tcPr>
            <w:tcW w:w="3964" w:type="dxa"/>
          </w:tcPr>
          <w:p w14:paraId="6C4550CE" w14:textId="0B553E75" w:rsidR="005E7D38" w:rsidRPr="00EB3A5F" w:rsidRDefault="009E4A1F" w:rsidP="00EB3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LAUREN CAVACHIOLI QUISSINI </w:t>
            </w:r>
          </w:p>
        </w:tc>
        <w:tc>
          <w:tcPr>
            <w:tcW w:w="2835" w:type="dxa"/>
          </w:tcPr>
          <w:p w14:paraId="3A39E85F" w14:textId="11D40DED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08/07/1998</w:t>
            </w:r>
          </w:p>
        </w:tc>
        <w:tc>
          <w:tcPr>
            <w:tcW w:w="2545" w:type="dxa"/>
          </w:tcPr>
          <w:p w14:paraId="5A944FF7" w14:textId="129265D1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24,50</w:t>
            </w:r>
          </w:p>
        </w:tc>
      </w:tr>
      <w:tr w:rsidR="005E7D38" w:rsidRPr="00EB3A5F" w14:paraId="0293B1D9" w14:textId="77777777" w:rsidTr="00FD72C2">
        <w:trPr>
          <w:jc w:val="center"/>
        </w:trPr>
        <w:tc>
          <w:tcPr>
            <w:tcW w:w="3964" w:type="dxa"/>
          </w:tcPr>
          <w:p w14:paraId="5C7B3849" w14:textId="0AB19431" w:rsidR="005E7D38" w:rsidRPr="00EB3A5F" w:rsidRDefault="009E4A1F" w:rsidP="00EB3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LARISSA DO PRADO COLUSSI </w:t>
            </w:r>
          </w:p>
        </w:tc>
        <w:tc>
          <w:tcPr>
            <w:tcW w:w="2835" w:type="dxa"/>
          </w:tcPr>
          <w:p w14:paraId="7E2B4160" w14:textId="6387376B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06/12/1996</w:t>
            </w:r>
          </w:p>
        </w:tc>
        <w:tc>
          <w:tcPr>
            <w:tcW w:w="2545" w:type="dxa"/>
          </w:tcPr>
          <w:p w14:paraId="5C77FF8D" w14:textId="198D38E1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</w:tr>
      <w:tr w:rsidR="005E7D38" w:rsidRPr="00EB3A5F" w14:paraId="10DFAEB4" w14:textId="77777777" w:rsidTr="00FD72C2">
        <w:trPr>
          <w:jc w:val="center"/>
        </w:trPr>
        <w:tc>
          <w:tcPr>
            <w:tcW w:w="3964" w:type="dxa"/>
          </w:tcPr>
          <w:p w14:paraId="42C15B79" w14:textId="5898729C" w:rsidR="005E7D38" w:rsidRPr="00EB3A5F" w:rsidRDefault="009E4A1F" w:rsidP="00EB3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ROSALETE DALLAGNOL </w:t>
            </w:r>
          </w:p>
        </w:tc>
        <w:tc>
          <w:tcPr>
            <w:tcW w:w="2835" w:type="dxa"/>
          </w:tcPr>
          <w:p w14:paraId="0EDF058E" w14:textId="4BCA414E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13/03/1977</w:t>
            </w:r>
          </w:p>
        </w:tc>
        <w:tc>
          <w:tcPr>
            <w:tcW w:w="2545" w:type="dxa"/>
          </w:tcPr>
          <w:p w14:paraId="1CE4CED6" w14:textId="2441988B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21,50</w:t>
            </w:r>
          </w:p>
        </w:tc>
      </w:tr>
      <w:tr w:rsidR="005E7D38" w:rsidRPr="00EB3A5F" w14:paraId="13BAA861" w14:textId="77777777" w:rsidTr="00FD72C2">
        <w:trPr>
          <w:jc w:val="center"/>
        </w:trPr>
        <w:tc>
          <w:tcPr>
            <w:tcW w:w="3964" w:type="dxa"/>
          </w:tcPr>
          <w:p w14:paraId="5CB32B3A" w14:textId="00CCB242" w:rsidR="005E7D38" w:rsidRPr="00EB3A5F" w:rsidRDefault="009E4A1F" w:rsidP="00EB3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ELIANE PELISSARI DALLA SANTA </w:t>
            </w:r>
          </w:p>
        </w:tc>
        <w:tc>
          <w:tcPr>
            <w:tcW w:w="2835" w:type="dxa"/>
          </w:tcPr>
          <w:p w14:paraId="608E2569" w14:textId="358D5E5A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15/11/1982</w:t>
            </w:r>
          </w:p>
        </w:tc>
        <w:tc>
          <w:tcPr>
            <w:tcW w:w="2545" w:type="dxa"/>
          </w:tcPr>
          <w:p w14:paraId="483E2913" w14:textId="090D2808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</w:tr>
      <w:tr w:rsidR="005E7D38" w:rsidRPr="00EB3A5F" w14:paraId="784B0E49" w14:textId="77777777" w:rsidTr="00FD72C2">
        <w:trPr>
          <w:jc w:val="center"/>
        </w:trPr>
        <w:tc>
          <w:tcPr>
            <w:tcW w:w="3964" w:type="dxa"/>
          </w:tcPr>
          <w:p w14:paraId="34F5469B" w14:textId="5B9108CB" w:rsidR="005E7D38" w:rsidRPr="00EB3A5F" w:rsidRDefault="009E4A1F" w:rsidP="00EB3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GISELE CEREZOLI </w:t>
            </w:r>
          </w:p>
        </w:tc>
        <w:tc>
          <w:tcPr>
            <w:tcW w:w="2835" w:type="dxa"/>
          </w:tcPr>
          <w:p w14:paraId="40A26706" w14:textId="653BCB0F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03/04/1988</w:t>
            </w:r>
          </w:p>
        </w:tc>
        <w:tc>
          <w:tcPr>
            <w:tcW w:w="2545" w:type="dxa"/>
          </w:tcPr>
          <w:p w14:paraId="31572C4B" w14:textId="42CC15D5" w:rsidR="005E7D38" w:rsidRPr="00EB3A5F" w:rsidRDefault="009C3B29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8,50</w:t>
            </w:r>
          </w:p>
        </w:tc>
      </w:tr>
      <w:tr w:rsidR="005E7D38" w:rsidRPr="00EB3A5F" w14:paraId="477EAA50" w14:textId="77777777" w:rsidTr="00FD72C2">
        <w:trPr>
          <w:jc w:val="center"/>
        </w:trPr>
        <w:tc>
          <w:tcPr>
            <w:tcW w:w="3964" w:type="dxa"/>
          </w:tcPr>
          <w:p w14:paraId="3C6699B2" w14:textId="597B5BA6" w:rsidR="005E7D38" w:rsidRPr="00EB3A5F" w:rsidRDefault="009E4A1F" w:rsidP="00EB3A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 xml:space="preserve">DAMARIS VIEIRA DOS SANTOS </w:t>
            </w:r>
          </w:p>
        </w:tc>
        <w:tc>
          <w:tcPr>
            <w:tcW w:w="2835" w:type="dxa"/>
          </w:tcPr>
          <w:p w14:paraId="472318A8" w14:textId="6B38E18D" w:rsidR="005E7D38" w:rsidRPr="00EB3A5F" w:rsidRDefault="009E4A1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18/11/1978</w:t>
            </w:r>
          </w:p>
        </w:tc>
        <w:tc>
          <w:tcPr>
            <w:tcW w:w="2545" w:type="dxa"/>
          </w:tcPr>
          <w:p w14:paraId="2875BA74" w14:textId="7B5C80C5" w:rsidR="005E7D38" w:rsidRPr="00EB3A5F" w:rsidRDefault="009E4A1F" w:rsidP="00EB3A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5F"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</w:tr>
    </w:tbl>
    <w:p w14:paraId="320B158D" w14:textId="77777777" w:rsidR="00075A6E" w:rsidRPr="009A282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F7303D8" w:rsidR="007E473B" w:rsidRPr="009A2825" w:rsidRDefault="00056137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 w:rsidR="00EE2337">
        <w:rPr>
          <w:rFonts w:ascii="Arial" w:hAnsi="Arial" w:cs="Arial"/>
          <w:sz w:val="20"/>
          <w:szCs w:val="20"/>
        </w:rPr>
        <w:t>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EE2337">
        <w:rPr>
          <w:rFonts w:ascii="Arial" w:hAnsi="Arial" w:cs="Arial"/>
          <w:sz w:val="20"/>
          <w:szCs w:val="20"/>
        </w:rPr>
        <w:t>s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</w:t>
      </w:r>
      <w:r w:rsidR="00B43280">
        <w:rPr>
          <w:rFonts w:ascii="Arial" w:hAnsi="Arial" w:cs="Arial"/>
          <w:sz w:val="20"/>
          <w:szCs w:val="20"/>
        </w:rPr>
        <w:t>3</w:t>
      </w:r>
      <w:r w:rsidR="00187008" w:rsidRPr="009A2825">
        <w:rPr>
          <w:rFonts w:ascii="Arial" w:hAnsi="Arial" w:cs="Arial"/>
          <w:sz w:val="20"/>
          <w:szCs w:val="20"/>
        </w:rPr>
        <w:t xml:space="preserve">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7740E9DD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241DF1">
        <w:rPr>
          <w:rFonts w:ascii="Arial" w:hAnsi="Arial" w:cs="Arial"/>
          <w:sz w:val="20"/>
          <w:szCs w:val="20"/>
        </w:rPr>
        <w:t>26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365796">
        <w:rPr>
          <w:rFonts w:ascii="Arial" w:hAnsi="Arial" w:cs="Arial"/>
          <w:sz w:val="20"/>
          <w:szCs w:val="20"/>
        </w:rPr>
        <w:t>maio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AF74" w14:textId="77777777" w:rsidR="00DB4B23" w:rsidRDefault="00DB4B23" w:rsidP="008A3A53">
      <w:pPr>
        <w:spacing w:after="0" w:line="240" w:lineRule="auto"/>
      </w:pPr>
      <w:r>
        <w:separator/>
      </w:r>
    </w:p>
  </w:endnote>
  <w:endnote w:type="continuationSeparator" w:id="0">
    <w:p w14:paraId="7A342AFD" w14:textId="77777777" w:rsidR="00DB4B23" w:rsidRDefault="00DB4B2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947E" w14:textId="77777777" w:rsidR="00DB4B23" w:rsidRDefault="00DB4B23" w:rsidP="008A3A53">
      <w:pPr>
        <w:spacing w:after="0" w:line="240" w:lineRule="auto"/>
      </w:pPr>
      <w:r>
        <w:separator/>
      </w:r>
    </w:p>
  </w:footnote>
  <w:footnote w:type="continuationSeparator" w:id="0">
    <w:p w14:paraId="29CAF2EA" w14:textId="77777777" w:rsidR="00DB4B23" w:rsidRDefault="00DB4B23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176D"/>
    <w:rsid w:val="00032187"/>
    <w:rsid w:val="000348DA"/>
    <w:rsid w:val="00055F02"/>
    <w:rsid w:val="00055F30"/>
    <w:rsid w:val="00056137"/>
    <w:rsid w:val="00075258"/>
    <w:rsid w:val="00075A6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2EF8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278D2"/>
    <w:rsid w:val="007329DB"/>
    <w:rsid w:val="00732F50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21C4E"/>
    <w:rsid w:val="008316BE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E3EB6"/>
    <w:rsid w:val="008E3EE1"/>
    <w:rsid w:val="008F1291"/>
    <w:rsid w:val="008F4F98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31FB3"/>
    <w:rsid w:val="00F33E17"/>
    <w:rsid w:val="00F34F31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Leis Tapejara</cp:lastModifiedBy>
  <cp:revision>7</cp:revision>
  <cp:lastPrinted>2022-03-22T20:29:00Z</cp:lastPrinted>
  <dcterms:created xsi:type="dcterms:W3CDTF">2022-05-26T16:47:00Z</dcterms:created>
  <dcterms:modified xsi:type="dcterms:W3CDTF">2022-05-26T20:19:00Z</dcterms:modified>
</cp:coreProperties>
</file>